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F5FCD" w14:textId="77777777" w:rsidR="005B57AD" w:rsidRPr="005B57AD" w:rsidRDefault="005B57AD" w:rsidP="00A13A9C">
      <w:pPr>
        <w:rPr>
          <w:rFonts w:ascii="ＭＳ 明朝" w:eastAsia="ＭＳ 明朝" w:hAnsi="ＭＳ 明朝"/>
          <w:sz w:val="22"/>
        </w:rPr>
      </w:pPr>
    </w:p>
    <w:p w14:paraId="2CEA7765" w14:textId="77777777" w:rsidR="005B57AD" w:rsidRPr="00441AB4" w:rsidRDefault="005B57AD" w:rsidP="005B57AD">
      <w:pPr>
        <w:rPr>
          <w:rFonts w:ascii="ＭＳ 明朝" w:eastAsia="ＭＳ 明朝" w:hAnsi="ＭＳ 明朝"/>
          <w:sz w:val="22"/>
        </w:rPr>
      </w:pPr>
      <w:r w:rsidRPr="00A6522C">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634E31D7" wp14:editId="49DAEDEE">
                <wp:simplePos x="0" y="0"/>
                <wp:positionH relativeFrom="column">
                  <wp:posOffset>-180975</wp:posOffset>
                </wp:positionH>
                <wp:positionV relativeFrom="paragraph">
                  <wp:posOffset>-145415</wp:posOffset>
                </wp:positionV>
                <wp:extent cx="1001395" cy="301625"/>
                <wp:effectExtent l="0" t="0" r="27305" b="13970"/>
                <wp:wrapNone/>
                <wp:docPr id="926740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1625"/>
                        </a:xfrm>
                        <a:prstGeom prst="rect">
                          <a:avLst/>
                        </a:prstGeom>
                        <a:solidFill>
                          <a:srgbClr val="FFFFFF"/>
                        </a:solidFill>
                        <a:ln w="9525">
                          <a:solidFill>
                            <a:srgbClr val="000000"/>
                          </a:solidFill>
                          <a:miter lim="800000"/>
                          <a:headEnd/>
                          <a:tailEnd/>
                        </a:ln>
                      </wps:spPr>
                      <wps:txbx>
                        <w:txbxContent>
                          <w:p w14:paraId="23E1EA69" w14:textId="77777777" w:rsidR="005B57AD" w:rsidRPr="00A6522C" w:rsidRDefault="005B57AD" w:rsidP="005B57AD">
                            <w:pPr>
                              <w:jc w:val="center"/>
                              <w:rPr>
                                <w:rFonts w:ascii="ＭＳ 明朝" w:eastAsia="ＭＳ 明朝" w:hAnsi="ＭＳ 明朝"/>
                              </w:rPr>
                            </w:pPr>
                            <w:r w:rsidRPr="00A6522C">
                              <w:rPr>
                                <w:rFonts w:ascii="ＭＳ 明朝" w:eastAsia="ＭＳ 明朝" w:hAnsi="ＭＳ 明朝" w:hint="eastAsia"/>
                              </w:rPr>
                              <w:t>様式第</w:t>
                            </w:r>
                            <w:r>
                              <w:rPr>
                                <w:rFonts w:ascii="ＭＳ 明朝" w:eastAsia="ＭＳ 明朝" w:hAnsi="ＭＳ 明朝" w:hint="eastAsia"/>
                              </w:rPr>
                              <w:t>２</w:t>
                            </w:r>
                            <w:r w:rsidRPr="00A6522C">
                              <w:rPr>
                                <w:rFonts w:ascii="ＭＳ 明朝" w:eastAsia="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E31D7" id="_x0000_t202" coordsize="21600,21600" o:spt="202" path="m,l,21600r21600,l21600,xe">
                <v:stroke joinstyle="miter"/>
                <v:path gradientshapeok="t" o:connecttype="rect"/>
              </v:shapetype>
              <v:shape id="テキスト ボックス 1" o:spid="_x0000_s1026" type="#_x0000_t202" style="position:absolute;left:0;text-align:left;margin-left:-14.25pt;margin-top:-11.45pt;width:78.85pt;height:23.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tzFgIAADIEAAAOAAAAZHJzL2Uyb0RvYy54bWysU9tu2zAMfR+wfxD0vthOk64x4hRdugwD&#10;ugvQ7QNkWbaFyZJGKbGzry8lO2l2wR6G+UEQTeqQPDxc3w6dIgcBThpd0GyWUiI0N5XUTUG/ftm9&#10;uqHEeaYrpowWBT0KR283L1+se5uLuWmNqgQQBNEu721BW+9tniSOt6Jjbmas0OisDXTMowlNUgHr&#10;Eb1TyTxNr5PeQGXBcOEc/r0fnXQT8etacP+prp3wRBUUa/PxhHiW4Uw2a5Y3wGwr+VQG+4cqOiY1&#10;Jj1D3TPPyB7kb1Cd5GCcqf2Mmy4xdS25iD1gN1n6SzePLbMi9oLkOHumyf0/WP7x8Gg/A/HDGzPg&#10;AGMTzj4Y/s0RbbYt0424AzB9K1iFibNAWdJbl09PA9UudwGk7D+YCofM9t5EoKGGLrCCfRJExwEc&#10;z6SLwRMeUqZpdrVaUsLRd5Vm1/NlTMHy02sLzr8TpiPhUlDAoUZ0dnhwPlTD8lNISOaMktVOKhUN&#10;aMqtAnJgKIBd/Cb0n8KUJn1BV0vM/XeINH5/guikRyUr2RX05hzE8kDbW11FnXkm1XjHkpWeeAzU&#10;jST6oRyIrCaSA62lqY5ILJhRuLhoeGkN/KCkR9EW1H3fMxCUqPcah7PKFoug8mgslq/naMClp7z0&#10;MM0RqqCekvG69eNm7C3IpsVMJznc4UB3MnL9XNVUPgozjmBaoqD8SztGPa/65gkAAP//AwBQSwME&#10;FAAGAAgAAAAhAJQJT6feAAAACgEAAA8AAABkcnMvZG93bnJldi54bWxMj8FuwjAMhu+T9g6RJ+2C&#10;IF22VlCaog2J00507B4a01ZrnC4JUN5+6WncbPnT7+8vNqPp2QWd7yxJeFkkwJBqqztqJBy+dvMl&#10;MB8UadVbQgk39LApHx8KlWt7pT1eqtCwGEI+VxLaEIacc1+3aJRf2AEp3k7WGRXi6hqunbrGcNNz&#10;kSQZN6qj+KFVA25brH+qs5GQ/Vavs89vPaP9bffhapPq7SGV8vlpfF8DCziGfxgm/agOZXQ62jNp&#10;z3oJc7FMIzoNYgVsIsRKADtKEG8Z8LLg9xXKPwAAAP//AwBQSwECLQAUAAYACAAAACEAtoM4kv4A&#10;AADhAQAAEwAAAAAAAAAAAAAAAAAAAAAAW0NvbnRlbnRfVHlwZXNdLnhtbFBLAQItABQABgAIAAAA&#10;IQA4/SH/1gAAAJQBAAALAAAAAAAAAAAAAAAAAC8BAABfcmVscy8ucmVsc1BLAQItABQABgAIAAAA&#10;IQCPsatzFgIAADIEAAAOAAAAAAAAAAAAAAAAAC4CAABkcnMvZTJvRG9jLnhtbFBLAQItABQABgAI&#10;AAAAIQCUCU+n3gAAAAoBAAAPAAAAAAAAAAAAAAAAAHAEAABkcnMvZG93bnJldi54bWxQSwUGAAAA&#10;AAQABADzAAAAewUAAAAA&#10;">
                <v:textbox style="mso-fit-shape-to-text:t">
                  <w:txbxContent>
                    <w:p w14:paraId="23E1EA69" w14:textId="77777777" w:rsidR="005B57AD" w:rsidRPr="00A6522C" w:rsidRDefault="005B57AD" w:rsidP="005B57AD">
                      <w:pPr>
                        <w:jc w:val="center"/>
                        <w:rPr>
                          <w:rFonts w:ascii="ＭＳ 明朝" w:eastAsia="ＭＳ 明朝" w:hAnsi="ＭＳ 明朝"/>
                        </w:rPr>
                      </w:pPr>
                      <w:r w:rsidRPr="00A6522C">
                        <w:rPr>
                          <w:rFonts w:ascii="ＭＳ 明朝" w:eastAsia="ＭＳ 明朝" w:hAnsi="ＭＳ 明朝" w:hint="eastAsia"/>
                        </w:rPr>
                        <w:t>様式第</w:t>
                      </w:r>
                      <w:r>
                        <w:rPr>
                          <w:rFonts w:ascii="ＭＳ 明朝" w:eastAsia="ＭＳ 明朝" w:hAnsi="ＭＳ 明朝" w:hint="eastAsia"/>
                        </w:rPr>
                        <w:t>２</w:t>
                      </w:r>
                      <w:r w:rsidRPr="00A6522C">
                        <w:rPr>
                          <w:rFonts w:ascii="ＭＳ 明朝" w:eastAsia="ＭＳ 明朝" w:hAnsi="ＭＳ 明朝" w:hint="eastAsia"/>
                        </w:rPr>
                        <w:t>号</w:t>
                      </w:r>
                    </w:p>
                  </w:txbxContent>
                </v:textbox>
              </v:shape>
            </w:pict>
          </mc:Fallback>
        </mc:AlternateContent>
      </w:r>
    </w:p>
    <w:p w14:paraId="39F31F7B" w14:textId="77777777" w:rsidR="005B57AD" w:rsidRDefault="005B57AD" w:rsidP="005B57AD">
      <w:pPr>
        <w:jc w:val="center"/>
        <w:rPr>
          <w:rFonts w:ascii="ＭＳ 明朝" w:eastAsia="ＭＳ 明朝" w:hAnsi="ＭＳ 明朝"/>
          <w:sz w:val="28"/>
          <w:szCs w:val="28"/>
        </w:rPr>
      </w:pPr>
      <w:r>
        <w:rPr>
          <w:rFonts w:ascii="ＭＳ 明朝" w:eastAsia="ＭＳ 明朝" w:hAnsi="ＭＳ 明朝" w:hint="eastAsia"/>
          <w:sz w:val="28"/>
          <w:szCs w:val="28"/>
        </w:rPr>
        <w:t>誓　約　書</w:t>
      </w:r>
    </w:p>
    <w:p w14:paraId="3F0B7798" w14:textId="77777777" w:rsidR="005B57AD" w:rsidRPr="000B12E9" w:rsidRDefault="005B57AD" w:rsidP="005B57AD">
      <w:pPr>
        <w:overflowPunct w:val="0"/>
        <w:textAlignment w:val="baseline"/>
        <w:rPr>
          <w:rFonts w:ascii="ＭＳ 明朝" w:eastAsia="ＭＳ 明朝" w:hAnsi="ＭＳ 明朝"/>
          <w:color w:val="000000"/>
          <w:kern w:val="0"/>
          <w:sz w:val="22"/>
        </w:rPr>
      </w:pPr>
    </w:p>
    <w:p w14:paraId="35F7C7C1"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7DB7002A" w14:textId="4AACC733" w:rsidR="005B57AD" w:rsidRPr="006D213D" w:rsidRDefault="005B57AD" w:rsidP="005B57AD">
      <w:pPr>
        <w:overflowPunct w:val="0"/>
        <w:ind w:leftChars="100" w:left="21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私は、</w:t>
      </w:r>
      <w:r w:rsidRPr="006D213D">
        <w:rPr>
          <w:rFonts w:ascii="ＭＳ 明朝" w:eastAsia="ＭＳ 明朝" w:hAnsi="ＭＳ 明朝" w:cs="ＭＳ 明朝" w:hint="eastAsia"/>
          <w:color w:val="000000"/>
          <w:kern w:val="0"/>
          <w:sz w:val="22"/>
        </w:rPr>
        <w:t>「</w:t>
      </w:r>
      <w:r w:rsidR="00886A18">
        <w:rPr>
          <w:rFonts w:ascii="ＭＳ 明朝" w:eastAsia="ＭＳ 明朝" w:hAnsi="ＭＳ 明朝" w:cs="ＭＳ 明朝" w:hint="eastAsia"/>
          <w:color w:val="000000"/>
          <w:kern w:val="0"/>
          <w:sz w:val="22"/>
        </w:rPr>
        <w:t>業務用パソコン等リース</w:t>
      </w:r>
      <w:r w:rsidRPr="006D213D">
        <w:rPr>
          <w:rFonts w:ascii="ＭＳ 明朝" w:eastAsia="ＭＳ 明朝" w:hAnsi="ＭＳ 明朝" w:cs="ＭＳ 明朝" w:hint="eastAsia"/>
          <w:color w:val="000000"/>
          <w:kern w:val="0"/>
          <w:sz w:val="22"/>
        </w:rPr>
        <w:t>」に</w:t>
      </w:r>
      <w:r>
        <w:rPr>
          <w:rFonts w:ascii="ＭＳ 明朝" w:eastAsia="ＭＳ 明朝" w:hAnsi="ＭＳ 明朝" w:cs="ＭＳ 明朝" w:hint="eastAsia"/>
          <w:color w:val="000000"/>
          <w:kern w:val="0"/>
          <w:sz w:val="22"/>
        </w:rPr>
        <w:t>係る入札</w:t>
      </w:r>
      <w:r w:rsidRPr="006D213D">
        <w:rPr>
          <w:rFonts w:ascii="ＭＳ 明朝" w:eastAsia="ＭＳ 明朝" w:hAnsi="ＭＳ 明朝" w:cs="ＭＳ 明朝" w:hint="eastAsia"/>
          <w:color w:val="000000"/>
          <w:kern w:val="0"/>
          <w:sz w:val="22"/>
        </w:rPr>
        <w:t>に</w:t>
      </w:r>
      <w:r>
        <w:rPr>
          <w:rFonts w:ascii="ＭＳ 明朝" w:eastAsia="ＭＳ 明朝" w:hAnsi="ＭＳ 明朝" w:cs="ＭＳ 明朝" w:hint="eastAsia"/>
          <w:color w:val="000000"/>
          <w:kern w:val="0"/>
          <w:sz w:val="22"/>
        </w:rPr>
        <w:t>関し</w:t>
      </w:r>
      <w:r w:rsidRPr="006D213D">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次の事項について誓約します。</w:t>
      </w:r>
      <w:r w:rsidRPr="006D213D">
        <w:rPr>
          <w:rFonts w:ascii="ＭＳ 明朝" w:eastAsia="ＭＳ 明朝" w:hAnsi="ＭＳ 明朝" w:cs="ＭＳ 明朝" w:hint="eastAsia"/>
          <w:color w:val="000000"/>
          <w:kern w:val="0"/>
          <w:sz w:val="22"/>
        </w:rPr>
        <w:t>後日その内容に虚偽があることが判明した場合は、いかなる措置を受けても</w:t>
      </w:r>
      <w:r>
        <w:rPr>
          <w:rFonts w:ascii="ＭＳ 明朝" w:eastAsia="ＭＳ 明朝" w:hAnsi="ＭＳ 明朝" w:cs="ＭＳ 明朝" w:hint="eastAsia"/>
          <w:color w:val="000000"/>
          <w:kern w:val="0"/>
          <w:sz w:val="22"/>
        </w:rPr>
        <w:t>異議は</w:t>
      </w:r>
      <w:r w:rsidRPr="006D213D">
        <w:rPr>
          <w:rFonts w:ascii="ＭＳ 明朝" w:eastAsia="ＭＳ 明朝" w:hAnsi="ＭＳ 明朝" w:cs="ＭＳ 明朝" w:hint="eastAsia"/>
          <w:color w:val="000000"/>
          <w:kern w:val="0"/>
          <w:sz w:val="22"/>
        </w:rPr>
        <w:t>ありません。</w:t>
      </w:r>
    </w:p>
    <w:p w14:paraId="708E4F47"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1E845918"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565AC2C3" w14:textId="77777777" w:rsidR="005B57AD" w:rsidRDefault="005B57AD" w:rsidP="005B57AD">
      <w:pPr>
        <w:overflowPunct w:val="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大分県商工会連合会が委託する事業を適格に遂行する能力を有しています。</w:t>
      </w:r>
    </w:p>
    <w:p w14:paraId="72EE92E5" w14:textId="77777777" w:rsidR="005B57AD" w:rsidRDefault="005B57AD" w:rsidP="005B57AD">
      <w:pPr>
        <w:overflowPunct w:val="0"/>
        <w:textAlignment w:val="baseline"/>
        <w:rPr>
          <w:rFonts w:ascii="ＭＳ 明朝" w:eastAsia="ＭＳ 明朝" w:hAnsi="ＭＳ 明朝" w:cs="ＭＳ 明朝"/>
          <w:color w:val="000000"/>
          <w:kern w:val="0"/>
          <w:sz w:val="22"/>
        </w:rPr>
      </w:pPr>
    </w:p>
    <w:p w14:paraId="45865626" w14:textId="77777777" w:rsidR="005B57AD" w:rsidRDefault="005B57AD" w:rsidP="005B57AD">
      <w:pPr>
        <w:overflowPunct w:val="0"/>
        <w:ind w:left="220" w:hangingChars="100" w:hanging="22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宗教活動又は政治活動を主たる目的とした法人その他の団体又は個人ではありません。</w:t>
      </w:r>
    </w:p>
    <w:p w14:paraId="4DA3CC7E" w14:textId="77777777" w:rsidR="005B57AD" w:rsidRPr="006D213D" w:rsidRDefault="005B57AD" w:rsidP="005B57AD">
      <w:pPr>
        <w:overflowPunct w:val="0"/>
        <w:textAlignment w:val="baseline"/>
        <w:rPr>
          <w:rFonts w:ascii="ＭＳ 明朝" w:eastAsia="ＭＳ 明朝" w:hAnsi="ＭＳ 明朝" w:cs="ＭＳ 明朝"/>
          <w:color w:val="000000"/>
          <w:kern w:val="0"/>
          <w:sz w:val="22"/>
        </w:rPr>
      </w:pPr>
    </w:p>
    <w:p w14:paraId="1FE8CBB3" w14:textId="77777777" w:rsidR="005B57AD" w:rsidRPr="006D213D" w:rsidRDefault="005B57AD" w:rsidP="005B57AD">
      <w:pPr>
        <w:overflowPunct w:val="0"/>
        <w:ind w:left="220" w:hangingChars="100" w:hanging="220"/>
        <w:textAlignment w:val="baseline"/>
        <w:rPr>
          <w:rFonts w:ascii="ＭＳ 明朝" w:eastAsia="ＭＳ 明朝" w:hAnsi="ＭＳ 明朝"/>
          <w:color w:val="000000"/>
          <w:kern w:val="0"/>
          <w:sz w:val="22"/>
        </w:rPr>
      </w:pPr>
      <w:r>
        <w:rPr>
          <w:rFonts w:ascii="ＭＳ 明朝" w:eastAsia="ＭＳ 明朝" w:hAnsi="ＭＳ 明朝" w:cs="ＭＳ 明朝" w:hint="eastAsia"/>
          <w:color w:val="000000"/>
          <w:kern w:val="0"/>
          <w:sz w:val="22"/>
        </w:rPr>
        <w:t>３</w:t>
      </w:r>
      <w:r w:rsidRPr="006D213D">
        <w:rPr>
          <w:rFonts w:ascii="ＭＳ 明朝" w:eastAsia="ＭＳ 明朝" w:hAnsi="ＭＳ 明朝" w:cs="ＭＳ 明朝" w:hint="eastAsia"/>
          <w:color w:val="000000"/>
          <w:kern w:val="0"/>
          <w:sz w:val="22"/>
        </w:rPr>
        <w:t xml:space="preserve">　自己又は自己の役員等</w:t>
      </w:r>
      <w:r>
        <w:rPr>
          <w:rFonts w:ascii="ＭＳ 明朝" w:eastAsia="ＭＳ 明朝" w:hAnsi="ＭＳ 明朝" w:cs="ＭＳ 明朝" w:hint="eastAsia"/>
          <w:color w:val="000000"/>
          <w:kern w:val="0"/>
          <w:sz w:val="22"/>
        </w:rPr>
        <w:t>が、</w:t>
      </w:r>
      <w:r w:rsidRPr="007A0279">
        <w:rPr>
          <w:rFonts w:ascii="ＭＳ 明朝" w:eastAsia="ＭＳ 明朝" w:hAnsi="ＭＳ 明朝" w:hint="eastAsia"/>
          <w:sz w:val="22"/>
        </w:rPr>
        <w:t>次のいずれにも該当しない者であること及び次の各号に掲げる者が、その経営に実質的に関与していないこと。</w:t>
      </w:r>
    </w:p>
    <w:p w14:paraId="40DB6845" w14:textId="77777777" w:rsidR="005B57AD" w:rsidRPr="006D213D" w:rsidRDefault="005B57AD" w:rsidP="005B57A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（１）暴力団（暴力団員による不当な行為の防止等に関する法律（平成３年法律第７７号）第２条第２号に規定する暴力団をいう。以下同じ。）</w:t>
      </w:r>
    </w:p>
    <w:p w14:paraId="3C3BFB87"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（２）暴力団員（同法第２条第６号に規定する暴力団員をいう。以下同じ。）</w:t>
      </w:r>
    </w:p>
    <w:p w14:paraId="642D496D"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（３）暴力団員が役員となっている事業者</w:t>
      </w:r>
    </w:p>
    <w:p w14:paraId="3866BD34"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（４）暴力団員であることを知りながら、その者を雇用・使用している者</w:t>
      </w:r>
    </w:p>
    <w:p w14:paraId="58754F3A" w14:textId="77777777" w:rsidR="005B57AD" w:rsidRPr="006D213D" w:rsidRDefault="005B57AD" w:rsidP="005B57AD">
      <w:pPr>
        <w:overflowPunct w:val="0"/>
        <w:ind w:left="440" w:hangingChars="200" w:hanging="44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s="ＭＳ 明朝" w:hint="eastAsia"/>
          <w:color w:val="000000"/>
          <w:kern w:val="0"/>
          <w:sz w:val="22"/>
        </w:rPr>
        <w:t>（５）暴力団員であることを知りながら、その者と下請契約又は資材、原材料の購入契約等を締結している者</w:t>
      </w:r>
    </w:p>
    <w:p w14:paraId="276D4E05" w14:textId="77777777" w:rsidR="005B57AD" w:rsidRPr="006D213D" w:rsidRDefault="005B57AD" w:rsidP="005B57AD">
      <w:pPr>
        <w:overflowPunct w:val="0"/>
        <w:ind w:left="440" w:hangingChars="200" w:hanging="44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（６）暴力団又は暴力団員に経済上の利益又は便宜を供与している者</w:t>
      </w:r>
    </w:p>
    <w:p w14:paraId="2756E983" w14:textId="77777777" w:rsidR="005B57AD" w:rsidRPr="006D213D" w:rsidRDefault="005B57AD" w:rsidP="005B57AD">
      <w:pPr>
        <w:overflowPunct w:val="0"/>
        <w:ind w:left="440" w:hangingChars="200" w:hanging="44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（７）暴力団又は暴力団員と社会通念上ふさわしくない交際を有するなど社会的に非難される関係を有している者</w:t>
      </w:r>
    </w:p>
    <w:p w14:paraId="4C491C4F" w14:textId="77777777"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（８）暴力団又は暴力団員であることを知りながらこれらを利用している者</w:t>
      </w:r>
    </w:p>
    <w:p w14:paraId="2BCFD4BF" w14:textId="77777777" w:rsidR="005B57AD" w:rsidRPr="002656B7" w:rsidRDefault="005B57AD" w:rsidP="005B57AD">
      <w:pPr>
        <w:overflowPunct w:val="0"/>
        <w:textAlignment w:val="baseline"/>
        <w:rPr>
          <w:rFonts w:ascii="ＭＳ 明朝" w:hAnsi="Times New Roman"/>
          <w:color w:val="000000"/>
          <w:kern w:val="0"/>
          <w:szCs w:val="21"/>
        </w:rPr>
      </w:pPr>
    </w:p>
    <w:p w14:paraId="5F217941" w14:textId="77777777" w:rsidR="005B57AD" w:rsidRDefault="005B57AD" w:rsidP="005B57AD">
      <w:pPr>
        <w:overflowPunct w:val="0"/>
        <w:textAlignment w:val="baseline"/>
        <w:rPr>
          <w:rFonts w:ascii="ＭＳ 明朝" w:eastAsia="ＭＳ 明朝" w:hAnsi="ＭＳ 明朝"/>
          <w:color w:val="000000"/>
          <w:kern w:val="0"/>
          <w:sz w:val="22"/>
        </w:rPr>
      </w:pPr>
    </w:p>
    <w:p w14:paraId="22359299" w14:textId="77777777" w:rsidR="005B57AD" w:rsidRDefault="005B57AD" w:rsidP="005B57AD">
      <w:pPr>
        <w:overflowPunct w:val="0"/>
        <w:textAlignment w:val="baseline"/>
        <w:rPr>
          <w:rFonts w:ascii="ＭＳ 明朝" w:eastAsia="ＭＳ 明朝" w:hAnsi="ＭＳ 明朝"/>
          <w:color w:val="000000"/>
          <w:kern w:val="0"/>
          <w:sz w:val="22"/>
        </w:rPr>
      </w:pPr>
    </w:p>
    <w:p w14:paraId="7C45C534" w14:textId="77777777" w:rsidR="005B57AD" w:rsidRPr="006D213D" w:rsidRDefault="005B57AD" w:rsidP="005B57AD">
      <w:pPr>
        <w:overflowPunct w:val="0"/>
        <w:ind w:firstLineChars="100" w:firstLine="22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 xml:space="preserve">　　年　　月　　日</w:t>
      </w:r>
    </w:p>
    <w:p w14:paraId="1BAB62FD" w14:textId="77777777" w:rsidR="005B57AD" w:rsidRPr="006D213D" w:rsidRDefault="005B57AD" w:rsidP="005B57AD">
      <w:pPr>
        <w:overflowPunct w:val="0"/>
        <w:textAlignment w:val="baseline"/>
        <w:rPr>
          <w:rFonts w:ascii="ＭＳ 明朝" w:eastAsia="ＭＳ 明朝" w:hAnsi="ＭＳ 明朝"/>
          <w:color w:val="000000"/>
          <w:kern w:val="0"/>
          <w:sz w:val="22"/>
        </w:rPr>
      </w:pPr>
    </w:p>
    <w:p w14:paraId="19014A92" w14:textId="1B6E6EBB" w:rsidR="005B57AD" w:rsidRPr="006D213D"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大分県</w:t>
      </w:r>
      <w:r>
        <w:rPr>
          <w:rFonts w:ascii="ＭＳ 明朝" w:eastAsia="ＭＳ 明朝" w:hAnsi="ＭＳ 明朝" w:cs="ＭＳ 明朝" w:hint="eastAsia"/>
          <w:color w:val="000000"/>
          <w:kern w:val="0"/>
          <w:sz w:val="22"/>
        </w:rPr>
        <w:t>商工会連合会長</w:t>
      </w:r>
      <w:r w:rsidRPr="006D213D">
        <w:rPr>
          <w:rFonts w:ascii="ＭＳ 明朝" w:eastAsia="ＭＳ 明朝" w:hAnsi="ＭＳ 明朝" w:cs="ＭＳ 明朝" w:hint="eastAsia"/>
          <w:color w:val="000000"/>
          <w:kern w:val="0"/>
          <w:sz w:val="22"/>
        </w:rPr>
        <w:t>殿</w:t>
      </w:r>
    </w:p>
    <w:p w14:paraId="61968187" w14:textId="77777777" w:rsidR="005B57AD" w:rsidRPr="00B44AAA" w:rsidRDefault="005B57AD" w:rsidP="005B57AD">
      <w:pPr>
        <w:overflowPunct w:val="0"/>
        <w:jc w:val="left"/>
        <w:textAlignment w:val="baseline"/>
        <w:rPr>
          <w:rFonts w:ascii="Times New Roman" w:hAnsi="Times New Roman" w:cs="ＭＳ 明朝"/>
          <w:color w:val="000000"/>
          <w:kern w:val="0"/>
          <w:szCs w:val="21"/>
        </w:rPr>
      </w:pPr>
      <w:r w:rsidRPr="002656B7">
        <w:rPr>
          <w:rFonts w:ascii="Times New Roman" w:hAnsi="Times New Roman" w:cs="ＭＳ 明朝" w:hint="eastAsia"/>
          <w:color w:val="000000"/>
          <w:kern w:val="0"/>
          <w:szCs w:val="21"/>
        </w:rPr>
        <w:t xml:space="preserve">　　　　　　　　</w:t>
      </w:r>
    </w:p>
    <w:p w14:paraId="65F4049D" w14:textId="77777777" w:rsidR="005B57AD" w:rsidRDefault="005B57AD" w:rsidP="005B57AD">
      <w:pPr>
        <w:overflowPunct w:val="0"/>
        <w:jc w:val="left"/>
        <w:textAlignment w:val="baseline"/>
        <w:rPr>
          <w:rFonts w:ascii="ＭＳ 明朝" w:eastAsia="ＭＳ 明朝" w:hAnsi="ＭＳ 明朝"/>
          <w:color w:val="000000"/>
          <w:kern w:val="0"/>
          <w:sz w:val="22"/>
        </w:rPr>
      </w:pPr>
      <w:r w:rsidRPr="002656B7">
        <w:rPr>
          <w:rFonts w:ascii="Times New Roman" w:hAnsi="Times New Roman" w:cs="ＭＳ 明朝" w:hint="eastAsia"/>
          <w:color w:val="000000"/>
          <w:kern w:val="0"/>
          <w:szCs w:val="21"/>
        </w:rPr>
        <w:t xml:space="preserve">　　　　　　　　　　　</w:t>
      </w:r>
      <w:r w:rsidRPr="002656B7">
        <w:rPr>
          <w:rFonts w:ascii="Times New Roman" w:hAnsi="Times New Roman"/>
          <w:color w:val="000000"/>
          <w:kern w:val="0"/>
          <w:szCs w:val="21"/>
        </w:rPr>
        <w:t xml:space="preserve">   </w:t>
      </w:r>
      <w:r w:rsidRPr="006D213D">
        <w:rPr>
          <w:rFonts w:ascii="ＭＳ 明朝" w:eastAsia="ＭＳ 明朝" w:hAnsi="ＭＳ 明朝"/>
          <w:color w:val="000000"/>
          <w:kern w:val="0"/>
          <w:sz w:val="22"/>
        </w:rPr>
        <w:t xml:space="preserve"> </w:t>
      </w:r>
      <w:r>
        <w:rPr>
          <w:rFonts w:ascii="ＭＳ 明朝" w:eastAsia="ＭＳ 明朝" w:hAnsi="ＭＳ 明朝" w:hint="eastAsia"/>
          <w:color w:val="000000"/>
          <w:kern w:val="0"/>
          <w:sz w:val="22"/>
        </w:rPr>
        <w:t xml:space="preserve">　　　</w:t>
      </w:r>
    </w:p>
    <w:p w14:paraId="5D61DC71" w14:textId="77777777" w:rsidR="005B57AD" w:rsidRPr="006D213D" w:rsidRDefault="005B57AD" w:rsidP="005B57AD">
      <w:pPr>
        <w:overflowPunct w:val="0"/>
        <w:ind w:firstLineChars="1500" w:firstLine="3300"/>
        <w:jc w:val="left"/>
        <w:textAlignment w:val="baseline"/>
        <w:rPr>
          <w:rFonts w:ascii="ＭＳ 明朝" w:eastAsia="ＭＳ 明朝" w:hAnsi="ＭＳ 明朝"/>
          <w:color w:val="000000"/>
          <w:kern w:val="0"/>
          <w:sz w:val="22"/>
        </w:rPr>
      </w:pPr>
      <w:r w:rsidRPr="006D213D">
        <w:rPr>
          <w:rFonts w:ascii="ＭＳ 明朝" w:eastAsia="ＭＳ 明朝" w:hAnsi="ＭＳ 明朝" w:cs="ＭＳ 明朝" w:hint="eastAsia"/>
          <w:color w:val="000000"/>
          <w:kern w:val="0"/>
          <w:sz w:val="22"/>
        </w:rPr>
        <w:t>住　　　　所</w:t>
      </w:r>
    </w:p>
    <w:p w14:paraId="0E52B9FD" w14:textId="77777777" w:rsidR="005B57AD" w:rsidRPr="00B44AAA" w:rsidRDefault="005B57AD" w:rsidP="005B57AD">
      <w:pPr>
        <w:overflowPunct w:val="0"/>
        <w:textAlignment w:val="baseline"/>
        <w:rPr>
          <w:rFonts w:ascii="ＭＳ 明朝" w:eastAsia="ＭＳ 明朝" w:hAnsi="ＭＳ 明朝"/>
          <w:color w:val="000000"/>
          <w:kern w:val="0"/>
          <w:sz w:val="22"/>
        </w:rPr>
      </w:pPr>
      <w:r w:rsidRPr="006D213D">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商号又は名称</w:t>
      </w:r>
    </w:p>
    <w:p w14:paraId="052B20AB" w14:textId="20D0ACF6" w:rsidR="00D71AF8" w:rsidRPr="00C33965" w:rsidRDefault="005B57AD" w:rsidP="00C33965">
      <w:pPr>
        <w:overflowPunct w:val="0"/>
        <w:jc w:val="left"/>
        <w:textAlignment w:val="baseline"/>
        <w:rPr>
          <w:rFonts w:ascii="ＭＳ 明朝" w:eastAsia="ＭＳ 明朝" w:hAnsi="ＭＳ 明朝" w:cs="ＭＳ 明朝"/>
          <w:color w:val="000000"/>
          <w:kern w:val="0"/>
          <w:sz w:val="22"/>
        </w:rPr>
      </w:pPr>
      <w:r w:rsidRPr="006D213D">
        <w:rPr>
          <w:rFonts w:ascii="ＭＳ 明朝" w:eastAsia="ＭＳ 明朝" w:hAnsi="ＭＳ 明朝"/>
          <w:color w:val="000000"/>
          <w:kern w:val="0"/>
          <w:sz w:val="22"/>
        </w:rPr>
        <w:t xml:space="preserve">                         </w:t>
      </w:r>
      <w:r w:rsidRPr="006D213D">
        <w:rPr>
          <w:rFonts w:ascii="ＭＳ 明朝" w:eastAsia="ＭＳ 明朝" w:hAnsi="ＭＳ 明朝" w:hint="eastAsia"/>
          <w:color w:val="000000"/>
          <w:kern w:val="0"/>
          <w:sz w:val="22"/>
        </w:rPr>
        <w:t xml:space="preserve"> </w:t>
      </w:r>
      <w:r>
        <w:rPr>
          <w:rFonts w:ascii="ＭＳ 明朝" w:eastAsia="ＭＳ 明朝" w:hAnsi="ＭＳ 明朝" w:hint="eastAsia"/>
          <w:color w:val="000000"/>
          <w:kern w:val="0"/>
          <w:sz w:val="22"/>
        </w:rPr>
        <w:t xml:space="preserve">　　</w:t>
      </w:r>
      <w:r w:rsidRPr="006D213D">
        <w:rPr>
          <w:rFonts w:ascii="ＭＳ 明朝" w:eastAsia="ＭＳ 明朝" w:hAnsi="ＭＳ 明朝" w:hint="eastAsia"/>
          <w:color w:val="000000"/>
          <w:kern w:val="0"/>
          <w:sz w:val="22"/>
        </w:rPr>
        <w:t>代表者</w:t>
      </w:r>
      <w:r w:rsidRPr="006D213D">
        <w:rPr>
          <w:rFonts w:ascii="ＭＳ 明朝" w:eastAsia="ＭＳ 明朝" w:hAnsi="ＭＳ 明朝" w:cs="ＭＳ 明朝" w:hint="eastAsia"/>
          <w:color w:val="000000"/>
          <w:kern w:val="0"/>
          <w:sz w:val="22"/>
        </w:rPr>
        <w:t xml:space="preserve">氏名　</w:t>
      </w:r>
      <w:r w:rsidRPr="006D213D">
        <w:rPr>
          <w:rFonts w:ascii="ＭＳ 明朝" w:eastAsia="ＭＳ 明朝" w:hAnsi="ＭＳ 明朝" w:hint="eastAsia"/>
          <w:color w:val="000000"/>
          <w:kern w:val="0"/>
          <w:sz w:val="22"/>
        </w:rPr>
        <w:t xml:space="preserve">　</w:t>
      </w:r>
      <w:r w:rsidRPr="006D213D">
        <w:rPr>
          <w:rFonts w:ascii="ＭＳ 明朝" w:eastAsia="ＭＳ 明朝" w:hAnsi="ＭＳ 明朝"/>
          <w:color w:val="000000"/>
          <w:kern w:val="0"/>
          <w:sz w:val="22"/>
        </w:rPr>
        <w:t xml:space="preserve">                               </w:t>
      </w:r>
      <w:r>
        <w:rPr>
          <w:rFonts w:ascii="ＭＳ 明朝" w:eastAsia="ＭＳ 明朝" w:hAnsi="ＭＳ 明朝" w:cs="ＭＳ 明朝" w:hint="eastAsia"/>
          <w:color w:val="000000"/>
          <w:kern w:val="0"/>
          <w:sz w:val="22"/>
        </w:rPr>
        <w:t>㊞</w:t>
      </w:r>
    </w:p>
    <w:sectPr w:rsidR="00D71AF8" w:rsidRPr="00C33965" w:rsidSect="005C4BF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AF27F" w14:textId="77777777" w:rsidR="005C4BF3" w:rsidRDefault="005C4BF3" w:rsidP="0091646B">
      <w:r>
        <w:separator/>
      </w:r>
    </w:p>
  </w:endnote>
  <w:endnote w:type="continuationSeparator" w:id="0">
    <w:p w14:paraId="63C2744B" w14:textId="77777777" w:rsidR="005C4BF3" w:rsidRDefault="005C4BF3" w:rsidP="0091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67678" w14:textId="77777777" w:rsidR="005C4BF3" w:rsidRDefault="005C4BF3" w:rsidP="0091646B">
      <w:r>
        <w:separator/>
      </w:r>
    </w:p>
  </w:footnote>
  <w:footnote w:type="continuationSeparator" w:id="0">
    <w:p w14:paraId="04AF1994" w14:textId="77777777" w:rsidR="005C4BF3" w:rsidRDefault="005C4BF3" w:rsidP="0091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00"/>
    <w:rsid w:val="0000355D"/>
    <w:rsid w:val="00014C76"/>
    <w:rsid w:val="00037250"/>
    <w:rsid w:val="00041D4E"/>
    <w:rsid w:val="00047E28"/>
    <w:rsid w:val="000B31C6"/>
    <w:rsid w:val="000C1AFF"/>
    <w:rsid w:val="0010672F"/>
    <w:rsid w:val="0011481C"/>
    <w:rsid w:val="0012199F"/>
    <w:rsid w:val="00127040"/>
    <w:rsid w:val="001575FE"/>
    <w:rsid w:val="00177223"/>
    <w:rsid w:val="001A4FB2"/>
    <w:rsid w:val="001A6DFC"/>
    <w:rsid w:val="001D4B4E"/>
    <w:rsid w:val="00233B9E"/>
    <w:rsid w:val="00252970"/>
    <w:rsid w:val="00253C30"/>
    <w:rsid w:val="0026202B"/>
    <w:rsid w:val="0026461C"/>
    <w:rsid w:val="00265686"/>
    <w:rsid w:val="002716F3"/>
    <w:rsid w:val="00293563"/>
    <w:rsid w:val="00297AE1"/>
    <w:rsid w:val="002A0270"/>
    <w:rsid w:val="002B1544"/>
    <w:rsid w:val="002D03F9"/>
    <w:rsid w:val="002D19B7"/>
    <w:rsid w:val="002F36A5"/>
    <w:rsid w:val="0031578F"/>
    <w:rsid w:val="00320222"/>
    <w:rsid w:val="00345249"/>
    <w:rsid w:val="00350D2E"/>
    <w:rsid w:val="00352BA8"/>
    <w:rsid w:val="0035755E"/>
    <w:rsid w:val="00357D03"/>
    <w:rsid w:val="003656B0"/>
    <w:rsid w:val="0037411D"/>
    <w:rsid w:val="003A48EA"/>
    <w:rsid w:val="003B6D37"/>
    <w:rsid w:val="003C3D30"/>
    <w:rsid w:val="003E4A28"/>
    <w:rsid w:val="003F3965"/>
    <w:rsid w:val="00404D61"/>
    <w:rsid w:val="004474C7"/>
    <w:rsid w:val="00457746"/>
    <w:rsid w:val="00485678"/>
    <w:rsid w:val="004B11D9"/>
    <w:rsid w:val="004B3C29"/>
    <w:rsid w:val="004D6DDF"/>
    <w:rsid w:val="005006CB"/>
    <w:rsid w:val="0050537A"/>
    <w:rsid w:val="00505CB2"/>
    <w:rsid w:val="0052355A"/>
    <w:rsid w:val="005417F6"/>
    <w:rsid w:val="00554F19"/>
    <w:rsid w:val="00555511"/>
    <w:rsid w:val="005677EF"/>
    <w:rsid w:val="00567C33"/>
    <w:rsid w:val="005B57AD"/>
    <w:rsid w:val="005C4BF3"/>
    <w:rsid w:val="005C6501"/>
    <w:rsid w:val="005E4279"/>
    <w:rsid w:val="00620F35"/>
    <w:rsid w:val="00624BB1"/>
    <w:rsid w:val="00650BD4"/>
    <w:rsid w:val="00696493"/>
    <w:rsid w:val="006C23D7"/>
    <w:rsid w:val="006C3D7F"/>
    <w:rsid w:val="006C5E6E"/>
    <w:rsid w:val="006E6DD0"/>
    <w:rsid w:val="006F3FB7"/>
    <w:rsid w:val="00705EAE"/>
    <w:rsid w:val="007079DE"/>
    <w:rsid w:val="0071156B"/>
    <w:rsid w:val="00713985"/>
    <w:rsid w:val="007240B6"/>
    <w:rsid w:val="0073369B"/>
    <w:rsid w:val="007410B3"/>
    <w:rsid w:val="00770A2F"/>
    <w:rsid w:val="00777D00"/>
    <w:rsid w:val="007802DE"/>
    <w:rsid w:val="00790726"/>
    <w:rsid w:val="007A4041"/>
    <w:rsid w:val="007B63FF"/>
    <w:rsid w:val="007D4305"/>
    <w:rsid w:val="007D5586"/>
    <w:rsid w:val="00817EC4"/>
    <w:rsid w:val="008339F5"/>
    <w:rsid w:val="00853965"/>
    <w:rsid w:val="00861F00"/>
    <w:rsid w:val="00875738"/>
    <w:rsid w:val="00886A18"/>
    <w:rsid w:val="0089550A"/>
    <w:rsid w:val="008C132D"/>
    <w:rsid w:val="008C6AFA"/>
    <w:rsid w:val="008F548A"/>
    <w:rsid w:val="009036D0"/>
    <w:rsid w:val="00904863"/>
    <w:rsid w:val="009160BB"/>
    <w:rsid w:val="0091646B"/>
    <w:rsid w:val="00925679"/>
    <w:rsid w:val="0093081D"/>
    <w:rsid w:val="00935FB0"/>
    <w:rsid w:val="009440FD"/>
    <w:rsid w:val="009765EE"/>
    <w:rsid w:val="00980E78"/>
    <w:rsid w:val="009813A9"/>
    <w:rsid w:val="0098339B"/>
    <w:rsid w:val="00993830"/>
    <w:rsid w:val="009B53EF"/>
    <w:rsid w:val="009B5C9D"/>
    <w:rsid w:val="009C62F8"/>
    <w:rsid w:val="009D4702"/>
    <w:rsid w:val="009F5C29"/>
    <w:rsid w:val="00A015ED"/>
    <w:rsid w:val="00A13A9C"/>
    <w:rsid w:val="00A15116"/>
    <w:rsid w:val="00A23F45"/>
    <w:rsid w:val="00A2437F"/>
    <w:rsid w:val="00A47D2A"/>
    <w:rsid w:val="00A6522C"/>
    <w:rsid w:val="00A65E37"/>
    <w:rsid w:val="00A73E3A"/>
    <w:rsid w:val="00A90D58"/>
    <w:rsid w:val="00A94026"/>
    <w:rsid w:val="00AB01FE"/>
    <w:rsid w:val="00AB7E62"/>
    <w:rsid w:val="00AD4868"/>
    <w:rsid w:val="00AE7E68"/>
    <w:rsid w:val="00AF669B"/>
    <w:rsid w:val="00B04042"/>
    <w:rsid w:val="00B425B7"/>
    <w:rsid w:val="00B7317C"/>
    <w:rsid w:val="00B76C51"/>
    <w:rsid w:val="00B91FD3"/>
    <w:rsid w:val="00B958F3"/>
    <w:rsid w:val="00BB208F"/>
    <w:rsid w:val="00BB5EAF"/>
    <w:rsid w:val="00BC11A0"/>
    <w:rsid w:val="00BE6572"/>
    <w:rsid w:val="00BF0AC3"/>
    <w:rsid w:val="00BF4C03"/>
    <w:rsid w:val="00C33965"/>
    <w:rsid w:val="00C33B12"/>
    <w:rsid w:val="00C340FE"/>
    <w:rsid w:val="00C46806"/>
    <w:rsid w:val="00C50A6F"/>
    <w:rsid w:val="00C805BB"/>
    <w:rsid w:val="00C86070"/>
    <w:rsid w:val="00C93BF6"/>
    <w:rsid w:val="00CA3428"/>
    <w:rsid w:val="00CC4F01"/>
    <w:rsid w:val="00CE32C1"/>
    <w:rsid w:val="00D46401"/>
    <w:rsid w:val="00D632AF"/>
    <w:rsid w:val="00D704BE"/>
    <w:rsid w:val="00D71AF8"/>
    <w:rsid w:val="00D86A16"/>
    <w:rsid w:val="00D94113"/>
    <w:rsid w:val="00DB4428"/>
    <w:rsid w:val="00DC5D7C"/>
    <w:rsid w:val="00DE1187"/>
    <w:rsid w:val="00E50FFD"/>
    <w:rsid w:val="00E55CE0"/>
    <w:rsid w:val="00E71665"/>
    <w:rsid w:val="00E718BB"/>
    <w:rsid w:val="00E71E67"/>
    <w:rsid w:val="00E7249B"/>
    <w:rsid w:val="00E74C0B"/>
    <w:rsid w:val="00E82916"/>
    <w:rsid w:val="00EA0949"/>
    <w:rsid w:val="00EA0DF7"/>
    <w:rsid w:val="00EA7440"/>
    <w:rsid w:val="00ED6B62"/>
    <w:rsid w:val="00ED6BD8"/>
    <w:rsid w:val="00F00369"/>
    <w:rsid w:val="00F0231D"/>
    <w:rsid w:val="00F05F97"/>
    <w:rsid w:val="00F24D6B"/>
    <w:rsid w:val="00F31797"/>
    <w:rsid w:val="00F32281"/>
    <w:rsid w:val="00F34233"/>
    <w:rsid w:val="00F476FB"/>
    <w:rsid w:val="00F5235C"/>
    <w:rsid w:val="00F55DE1"/>
    <w:rsid w:val="00F70480"/>
    <w:rsid w:val="00F80B3A"/>
    <w:rsid w:val="00FB1484"/>
    <w:rsid w:val="00FB3065"/>
    <w:rsid w:val="00FB3B14"/>
    <w:rsid w:val="00FF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858D4C"/>
  <w15:chartTrackingRefBased/>
  <w15:docId w15:val="{7D2C7946-1CCD-4699-8B17-7DA5747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46B"/>
    <w:pPr>
      <w:tabs>
        <w:tab w:val="center" w:pos="4252"/>
        <w:tab w:val="right" w:pos="8504"/>
      </w:tabs>
      <w:snapToGrid w:val="0"/>
    </w:pPr>
  </w:style>
  <w:style w:type="character" w:customStyle="1" w:styleId="a4">
    <w:name w:val="ヘッダー (文字)"/>
    <w:basedOn w:val="a0"/>
    <w:link w:val="a3"/>
    <w:uiPriority w:val="99"/>
    <w:rsid w:val="0091646B"/>
  </w:style>
  <w:style w:type="paragraph" w:styleId="a5">
    <w:name w:val="footer"/>
    <w:basedOn w:val="a"/>
    <w:link w:val="a6"/>
    <w:uiPriority w:val="99"/>
    <w:unhideWhenUsed/>
    <w:rsid w:val="0091646B"/>
    <w:pPr>
      <w:tabs>
        <w:tab w:val="center" w:pos="4252"/>
        <w:tab w:val="right" w:pos="8504"/>
      </w:tabs>
      <w:snapToGrid w:val="0"/>
    </w:pPr>
  </w:style>
  <w:style w:type="character" w:customStyle="1" w:styleId="a6">
    <w:name w:val="フッター (文字)"/>
    <w:basedOn w:val="a0"/>
    <w:link w:val="a5"/>
    <w:uiPriority w:val="99"/>
    <w:rsid w:val="0091646B"/>
  </w:style>
  <w:style w:type="table" w:styleId="a7">
    <w:name w:val="Table Grid"/>
    <w:basedOn w:val="a1"/>
    <w:uiPriority w:val="39"/>
    <w:rsid w:val="00A65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6522C"/>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uiPriority w:val="99"/>
    <w:rsid w:val="00A6522C"/>
    <w:rPr>
      <w:rFonts w:ascii="ＭＳ Ｐゴシック" w:eastAsia="ＭＳ Ｐゴシック" w:hAnsi="ＭＳ Ｐゴシック" w:cs="Times New Roman"/>
      <w:sz w:val="24"/>
      <w:szCs w:val="24"/>
    </w:rPr>
  </w:style>
  <w:style w:type="paragraph" w:styleId="aa">
    <w:name w:val="Closing"/>
    <w:basedOn w:val="a"/>
    <w:link w:val="ab"/>
    <w:uiPriority w:val="99"/>
    <w:unhideWhenUsed/>
    <w:rsid w:val="00A6522C"/>
    <w:pPr>
      <w:jc w:val="right"/>
    </w:pPr>
    <w:rPr>
      <w:rFonts w:ascii="ＭＳ 明朝" w:eastAsia="ＭＳ 明朝" w:hAnsi="ＭＳ 明朝"/>
      <w:sz w:val="22"/>
    </w:rPr>
  </w:style>
  <w:style w:type="character" w:customStyle="1" w:styleId="ab">
    <w:name w:val="結語 (文字)"/>
    <w:basedOn w:val="a0"/>
    <w:link w:val="aa"/>
    <w:uiPriority w:val="99"/>
    <w:rsid w:val="00A6522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大分県商工会連合会</dc:creator>
  <cp:keywords/>
  <dc:description/>
  <cp:lastModifiedBy>大分県商工会連合会</cp:lastModifiedBy>
  <cp:revision>4</cp:revision>
  <cp:lastPrinted>2024-04-22T08:57:00Z</cp:lastPrinted>
  <dcterms:created xsi:type="dcterms:W3CDTF">2024-05-15T01:23:00Z</dcterms:created>
  <dcterms:modified xsi:type="dcterms:W3CDTF">2024-05-15T05:42:00Z</dcterms:modified>
</cp:coreProperties>
</file>